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A1" w:rsidRDefault="00093184">
      <w:r>
        <w:t>Botanical Drawing</w:t>
      </w:r>
    </w:p>
    <w:p w:rsidR="00093184" w:rsidRDefault="00093184"/>
    <w:p w:rsidR="00093184" w:rsidRDefault="00093184">
      <w:r>
        <w:t>Learn the discipline of using color and form to draw accurate renderings of a variety plant species, including flowers, native species, and exotics.  In addition to learning drawing techniques, students will also learn about a variety of plant species and their scientific parts, as well as the pollinators that visit them</w:t>
      </w:r>
      <w:bookmarkStart w:id="0" w:name="_GoBack"/>
      <w:bookmarkEnd w:id="0"/>
      <w:r>
        <w:t xml:space="preserve">. The history of Botanical Illustration will be an important part of the course. A variety of plants will be available to draw from direct observation, as well as using Internet sources for exotic species. </w:t>
      </w:r>
    </w:p>
    <w:p w:rsidR="00093184" w:rsidRDefault="00093184"/>
    <w:p w:rsidR="00093184" w:rsidRDefault="00093184">
      <w:r>
        <w:t>Materials:</w:t>
      </w:r>
    </w:p>
    <w:p w:rsidR="00093184" w:rsidRDefault="00093184"/>
    <w:p w:rsidR="00093184" w:rsidRDefault="00093184">
      <w:r>
        <w:t xml:space="preserve">Paper or sketchbook </w:t>
      </w:r>
    </w:p>
    <w:p w:rsidR="00093184" w:rsidRDefault="00093184">
      <w:r>
        <w:t>Colored pencils</w:t>
      </w:r>
    </w:p>
    <w:p w:rsidR="00093184" w:rsidRDefault="00093184">
      <w:r>
        <w:t>Drawing pencils H, B, 2B, and 4B</w:t>
      </w:r>
    </w:p>
    <w:p w:rsidR="00093184" w:rsidRDefault="00093184">
      <w:r>
        <w:t>Watercolor set with brushes</w:t>
      </w:r>
    </w:p>
    <w:p w:rsidR="00093184" w:rsidRDefault="00093184">
      <w:r>
        <w:t xml:space="preserve">Watercolor paper </w:t>
      </w:r>
    </w:p>
    <w:p w:rsidR="00093184" w:rsidRDefault="00093184"/>
    <w:p w:rsidR="00093184" w:rsidRDefault="00093184"/>
    <w:p w:rsidR="00093184" w:rsidRDefault="00093184"/>
    <w:sectPr w:rsidR="00093184" w:rsidSect="00EC5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84"/>
    <w:rsid w:val="00093184"/>
    <w:rsid w:val="00586EA1"/>
    <w:rsid w:val="00E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BC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Giampietro</dc:creator>
  <cp:keywords/>
  <dc:description/>
  <cp:lastModifiedBy>Megan  Giampietro</cp:lastModifiedBy>
  <cp:revision>1</cp:revision>
  <dcterms:created xsi:type="dcterms:W3CDTF">2022-08-25T17:56:00Z</dcterms:created>
  <dcterms:modified xsi:type="dcterms:W3CDTF">2022-08-25T18:05:00Z</dcterms:modified>
</cp:coreProperties>
</file>